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76"/>
        <w:gridCol w:w="1907"/>
        <w:gridCol w:w="2223"/>
      </w:tblGrid>
      <w:tr w:rsidR="00477E2A" w:rsidTr="00280969">
        <w:trPr>
          <w:trHeight w:val="184"/>
        </w:trPr>
        <w:tc>
          <w:tcPr>
            <w:tcW w:w="6076" w:type="dxa"/>
            <w:vMerge w:val="restart"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 w:val="restart"/>
            <w:shd w:val="clear" w:color="auto" w:fill="auto"/>
          </w:tcPr>
          <w:p w:rsidR="00C528FF" w:rsidRDefault="006E7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</w:p>
          <w:p w:rsidR="00C528FF" w:rsidRDefault="00C528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19.07.2025 № 534</w:t>
            </w:r>
          </w:p>
          <w:p w:rsidR="00C528FF" w:rsidRDefault="00C528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редакции постановления</w:t>
            </w:r>
          </w:p>
          <w:p w:rsidR="00C528FF" w:rsidRDefault="00C528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</w:p>
          <w:p w:rsidR="00477E2A" w:rsidRDefault="006E7B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2025г.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77E2A" w:rsidTr="00280969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477E2A" w:rsidRDefault="00477E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477E2A" w:rsidRDefault="00477E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477E2A" w:rsidRDefault="00477E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477E2A" w:rsidRDefault="00477E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477E2A" w:rsidRDefault="00477E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477E2A" w:rsidRDefault="00477E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c>
          <w:tcPr>
            <w:tcW w:w="6076" w:type="dxa"/>
            <w:vMerge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</w:tr>
      <w:tr w:rsidR="00477E2A" w:rsidTr="00280969">
        <w:trPr>
          <w:trHeight w:val="322"/>
        </w:trPr>
        <w:tc>
          <w:tcPr>
            <w:tcW w:w="10206" w:type="dxa"/>
            <w:gridSpan w:val="3"/>
            <w:vMerge w:val="restart"/>
            <w:shd w:val="clear" w:color="auto" w:fill="auto"/>
            <w:vAlign w:val="center"/>
          </w:tcPr>
          <w:p w:rsidR="00280969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  <w:r w:rsidR="0028096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80969" w:rsidRDefault="002809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направленная</w:t>
            </w:r>
            <w:r w:rsidR="006E7BB9">
              <w:rPr>
                <w:rFonts w:ascii="Times New Roman" w:hAnsi="Times New Roman"/>
                <w:sz w:val="28"/>
                <w:szCs w:val="28"/>
              </w:rPr>
              <w:t xml:space="preserve"> на приведение в нормативное состояние дорожно-уличной сети </w:t>
            </w:r>
          </w:p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опорных населенных пунктах Республики Татарстан</w:t>
            </w:r>
            <w:r w:rsidR="00280969">
              <w:rPr>
                <w:rFonts w:ascii="Times New Roman" w:hAnsi="Times New Roman"/>
                <w:sz w:val="28"/>
                <w:szCs w:val="28"/>
              </w:rPr>
              <w:t>, на 2025 год</w:t>
            </w:r>
          </w:p>
        </w:tc>
      </w:tr>
      <w:tr w:rsidR="00477E2A" w:rsidTr="00280969"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477E2A" w:rsidRDefault="00477E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477E2A" w:rsidRDefault="00477E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E2A" w:rsidTr="00280969">
        <w:tc>
          <w:tcPr>
            <w:tcW w:w="10206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77E2A" w:rsidRDefault="00477E2A">
            <w:pPr>
              <w:rPr>
                <w:szCs w:val="16"/>
              </w:rPr>
            </w:pPr>
          </w:p>
        </w:tc>
      </w:tr>
      <w:tr w:rsidR="00477E2A" w:rsidTr="00280969">
        <w:tc>
          <w:tcPr>
            <w:tcW w:w="60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км, пог.мет- ров, кв.метров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7E2A" w:rsidRDefault="003534CD" w:rsidP="009D72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</w:t>
            </w:r>
            <w:r w:rsidR="006E7BB9">
              <w:rPr>
                <w:rFonts w:ascii="Times New Roman" w:hAnsi="Times New Roman"/>
                <w:sz w:val="28"/>
                <w:szCs w:val="28"/>
              </w:rPr>
              <w:t>сирования,</w:t>
            </w:r>
            <w:r w:rsidR="006E7BB9">
              <w:rPr>
                <w:rFonts w:ascii="Times New Roman" w:hAnsi="Times New Roman"/>
                <w:sz w:val="28"/>
                <w:szCs w:val="28"/>
              </w:rPr>
              <w:br/>
              <w:t>тыс.рублей</w:t>
            </w:r>
          </w:p>
        </w:tc>
      </w:tr>
    </w:tbl>
    <w:p w:rsidR="00280969" w:rsidRDefault="00280969" w:rsidP="00280969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84"/>
        <w:gridCol w:w="5392"/>
        <w:gridCol w:w="1907"/>
        <w:gridCol w:w="2223"/>
      </w:tblGrid>
      <w:tr w:rsidR="00477E2A" w:rsidTr="00280969">
        <w:trPr>
          <w:tblHeader/>
        </w:trPr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7E2A" w:rsidTr="00280969"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Агрызский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ул.Азиатской в г.Агрыз Агрызского муниципального района Рсепублики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6 610,95500</w:t>
            </w:r>
          </w:p>
        </w:tc>
        <w:bookmarkStart w:id="0" w:name="_GoBack"/>
        <w:bookmarkEnd w:id="0"/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ул.Азиатской в г.Агрыз Агрызского муниципального района Рсепублики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214,92100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ул.Азина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323,43700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ул.Азина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10 245,66100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ул.Вокзальной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230,83800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ул.Вокзальной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15 202,09800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«Капитальный ремонт ул.Гоголя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218,17400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ул.Гоголя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9 331,33200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ул.Казанской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7 125,49900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ул.Казанской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245,44500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ул.Ленина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7 011,94800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ул.Ленина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190,89900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ул.Ометова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355,89400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ул.Ометова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18 924,26000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ул.Пушкина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12 779,78900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ул.Пушкина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245,44400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ул.Саетова в г.Агрыз Агрызского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3 541,64800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ул.Саетова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177,70100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ул.Чайковского в г.Агрыз Агрызского муниципального района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6 949,48600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ул.Чайковского в г.Агрыз Агрызского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242,27400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100 167,70300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тротуара по ул.Золина в пгт.Аксубаево Аксубаевского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533,04000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по ул.Золина в пгт.Аксубаево Аксубаевского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1,908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25 941,03332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26 474,07332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Актанышский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пр.Ленина в с.Актаныш Актанышского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50 948,32500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пр.Ленина в с.Актаныш Актанышского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1 125,00000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52 073,32500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ул.М.Джалиля в пгт.Алексеевское Алексеевского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6 577,31824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ул.М.Джалиля в пгт.Алексеевское Алексеевского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210,99900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ул.Мичурина в пгт.Алексеевское Алексеевского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ул.Мичурина в пгт.Алексеевское Алексеевского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0,595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8 462,31490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ул.Пионерский переулок в пгт.Алексеевское Алексеевского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69,99600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ул.Пионерский переулок в пгт.Алексеевское Алексеевского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2 094,06119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ул.Пушкина в пгт.Алексеевское Алексеевского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ул.Пушкина в пгт.Алексеевское Алексеевского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9 852,36074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ул.Халева в пгт.Алексеевское Алексеевского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ул.Халева в пгт.Алексеевское Алексеевского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8 410,01256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ул.Чапаева в пгт.Алексеевское Алексеевского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189,99800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ул.Чапаева в пгт.Алексеевское Алексеевского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6 196,98959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ул.Щорса в пгт.Алексеевское Алексеевского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3 553,16282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ул.Щорса в пгт.Алексеевское Алексеевского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46 561,21304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дорожной сети по улицам 40 лет Победы, Колхозный переулок, Актайской, Советской, Дубравной в с.Базарные Матаки Алькеевского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2,637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31 105,17889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«Капитальный ремонт дорожной сети по улицам 40 лет Победы, Колхозный переулок, Актайской, Советской, Дубравной в с.Базарные Матаки Алькеевского муниципального района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317,19600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31 422,37489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дороги от Альметьевского профессионального колледжа до пр.Строителей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9 680,57491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дороги от Альметьевского профессионального колледжа до пр.Строителей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243,85700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пр.Тукая, заезд во двор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74,50000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пр.Тукая, заезд во двор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0,093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2 016,00174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ул.Вахитова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170,09000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ул.Вахитова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6 777,26200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ул.Герцена, д.94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4 165,38291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ул.Герцена, д.94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128,80200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ул.Девонской в мкр.Урсала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263,12100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ул.Девонской в мкр.Урсала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7 318,21403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«Капитальный ремонт ул.Кислородной в г.Альметьевске Альметьевского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187,44000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ул.Кислородной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0,447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7 428,14600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ул.Крупской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239,42100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ул.Крупской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0,434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6 692,05847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ул.Кутуя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169,64300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ул.Кутуя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0,281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6 744,59500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ул.Ленина (от ул.Фахретдина до ул.Марджани)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3 945,84000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ул.Ленина (от ул.Фахретдина до ул.Марджани)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2,364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58 203,90000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ул.Лесной в микрорайоне Техснаб г.Альметьевска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165,19800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ул.Лесной в микрорайоне Техснаб г.Альметьевска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12 122,07520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ул.Лобачевского (с устройством ливневой канализации)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10 070,46962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ул.Лобачевского (с устройством ливневой канализации)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270,32400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ул.Нагорный переулок, ул.Петуховка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0,676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17 043,98987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ул.Нагорный переулок, ул.Петуховка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367,15300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ул.Некрасова, д.18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477,10500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ул.Некрасова, д.18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0,608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15 322,47193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ул.Октябрьской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10 584,18000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ул.Октябрьской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266,90400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ул.Песочной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7 237,35048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ул.Песочной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150,23100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ул.Почтовой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182,33800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ул.Почтовой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0,398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7 258,38500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ул.Пригородной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6 450,17897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ул.Пригородной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120,45200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«Капитальный ремонт ул.Пролетарской (от ул.Промышленной до ул.Ломоносова, от ул.Невского до ул.Шоссейной)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299,30300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ул.Пролетарской (от ул.Промышленной до ул.Ломоносова, от ул.Невского до ул.Шоссейной)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0,594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14 841,10580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ул.Репина в микрорайоне Техснаб г.Альметьевска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729,31600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ул.Репина в микрорайоне Техснаб г.Альметьевска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29 062,49000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ул.Садовой в мкр.Красноармейка г.Альметьевска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0,169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4 249,00553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ул.Садовой в мкр.Красноармейка г.Альметьевска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108,54300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ул.Степной в микрорайоне РТС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102,24400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ул.Степной в микрорайоне РТС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4 865,13049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ул.Успенского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393,03700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ул.Успенского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0,987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15 694,10900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ул.Чайковского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2 900,70000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ул.Чайковского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72,67200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ул.Шоссейной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1 219,18300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ул.Шоссейной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1,189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47 700,29500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ул.Юсупова в г.Альметьевске Альметьевского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5 369,44694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ул.Юсупова в г.Альметьевске Альметьевского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228,42400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330 372,65989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ул.Кооперативной в пгт.Апастово Апастовского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ул.Кооперативной в пгт.Апастово Апастовского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0,651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15 818,89160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ул.Строительной в пгт.Апастово Апастовского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0,615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12 049,23584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ул.Строительной в пгт.Апастово Апастовского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28 568,12744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квартального проезда от ул.Большой до ул.Космонавтов в г.Арске Арского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378,56000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квартального проезда от ул.Большой до ул.Космонавтов в г.Арске Арско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10 147,72900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ул.Вокзальной в г.Арске Арского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18 024,89600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ул.Вокзальной в г.Арске Арского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268,95000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ул.Галактионова в г.Арске Арского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250,79000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ул.Галактионова в г.Арске Арского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14 856,54800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ул.Мостовой, 3-й переулок в г.Арске Арского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31,34000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ул.Мостовой, 3-й переулок в г.Арске Арского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748,03700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ул.Союзной в г.Арске Арского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14 432,77800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ул.Союзной в г.Арске Арского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286,64000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59 426,26800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ул.Чулпана в с.Большая Атня Атнинского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268,80000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ул.Чулпана в с.Большая Атня Атнинского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11 409,28439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11 678,08439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Бавлинский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«Капитальный ремонт ул.Лесхозной в г.Бавлы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Бавлинского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ул.Лесхозной в г.Бавлы Бавлинского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16 747,90387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ул.Мира в г.Бавлы Бавлинского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ул.Мира в г.Бавлы Бавлинского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4 791,11372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ул.Октябрьской в г.Бавлы Бавлинского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0,817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23 058,40123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ул.Октябрьской в г.Бавлы Бавлинского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577,99000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ул.Советской в г.Бавлы Бавлинского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ул.Советской в г.Бавлы Бавлинского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13 058,43581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59 114,84463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улично-дорожной сети в пгт.Балтаси Балтасинского муниципального района Республики Татарстан (2 этап)»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1 109,99900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улично-дорожной сети в пгт.Балтаси Балтасинского муниципального района Республики Татарстан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3,253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41 520,40444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42 630,40344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ул.2-й Новой в с.Высокая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318,02000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ул.2-й Новой в с.Высокая Гора Высокогорского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0,557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12 697,13450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ул.Большой Красной до ул.Колхозной в с.Высокая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51,43000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ул.Большой Красной до ул.Колхозной в с.Высокая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2 053,43882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ул.Гагарина до ул.Черноморской в пос.ж.-д.ст.Высокая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165,16400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ул.Гагарина до ул.Черноморской в пос.ж.-д.ст.Высокая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0,465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9 427,85341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ул.Зеленой в пос.ж.-д.ст.Высокая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137,32200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ул.Зеленой в пос.ж.-д.ст.Высокая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8 718,41862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ул.Пионерской до ул.Черноморской в пос.ж.-д.ст.Высокая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9 108,75848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ул.Пионерской до ул.Черноморской в пос.ж.-д.ст.Высокая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144,13700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ул.Полевой в с.Высокая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75,33400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ул.Полевой в с.Высокая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3 567,16861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ул.Полковой в с.Высокая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3 415,21674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ул.Полковой в с.Высокая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85,83000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ул.Сагдеева в пос.ж.-д.ст.Высокая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0,592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24 897,35018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ул.Сагдеева в пос.ж.-д.ст.Высокая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307,33000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ул.Советской в пос.ж.-д.ст. 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873,39200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ул.Советской в пос.ж.-д.ст. 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0,775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49 494,35766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ул.Стадионной в пос.ж.-д.ст.Высокая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0,164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5 394,69778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ул.Стадионной в пос.ж.-д.ст.Высокая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111,89300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ул.Центральной в с.Высокая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886,15000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ул.Центральной в с.Высокая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0,917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34 959,59017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ул.Школьной в пос.ж.-д.ст.Высокая Гора Высокогорского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133,29000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ул.Школьной в пос.ж.-д.ст.Высокая Гора Высокогорского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8 470,40834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175 493,68531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пр.Мира (от ул.Т.Гиззата до ул.Интернациональной) в г.Елабуге Елабуж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0,135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4 360,40300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пр.Мира (от ул.Т.Гиззата до ул.Интернациональной)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126,99600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пр.Нефтяников (от пр.Мира до ул.Строителей)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пр.Нефтяников (от пр.Мира до ул.Строителей)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8 593,13600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ул.Б.Урманче (от ул.Набережночелнинское шоссе до ул.Автомобилистов)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ул.Б.Урманче (от ул.Набережночелнинское шоссе до ул.Автомобилистов)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6 705,87800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ул.Большой Покровской (от ул.Гассара до ул.Большой Покровской, д.11)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ул.Большой Покровской (от ул.Гассара до ул.Большой Покровской, д.11)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4 941,17500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ул.Г.Тукая (от ул.Горького до ул.Московской)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354,79200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ул.Г.Тукая (от ул.Горького до ул.Московской)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12 176,47100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«Капитальный ремонт ул.Говорова (от пр.Нефтяников до ул.Набережной)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ул.Говорова (от пр.Нефтяников до ул.Набережной)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8 823,53000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ул.Интернациональной (от ул.Пролетарской до ул.Окружное шоссе)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16 773,34400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ул.Интернациональной (от ул.Пролетарской до ул.Окружное шоссе)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492,27300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ул.Московской (от ул.Стахеевых до ул.Городищенской)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20 943,46700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ул.Московской (от ул.Стахеевых до ул.Городищенской)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610,70000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ул.Набережночелнинское шоссе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2 498,98000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ул.Набережночелнинское шоссе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99 566,02001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ул.Окружное шоссе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83 297,48398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ул.Окружное шоссе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2 323,34600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«Капитальный ремонт ул.Пролетарской (от ул.Т.Гиззата до ул.Интернациональной)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757,78800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ул.Пролетарской (от ул.Т.Гиззата до ул.Интернациональной)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25 949,31100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ул.Спасской (от ул.Казанской до ул.Большой Покровской)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4 117,64800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ул.Спасской (от ул.Казанской до ул.Большой Покровской)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ул.Танаевское шоссе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809,40000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ул.Танаевское шоссе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1,767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27 738,43700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ул.Чапаева (от пр.Мира до пер.Промысловый) в г.Елабуге Елабужского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ул.Чапаева (от пр.Мира до пер.Промысловый) в г.Елабуге Елабужского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32 922,37900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366 808,95799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ул.Орджоникидзе в г.Заинске Заинского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1 172,71300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ул.Орджоникидзе в г.Заинске Заинского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1,429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47 187,68900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48 360,40200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ул.Белинского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20 676,40867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ул.Белинского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ул.Волгоградской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ул.Волгоградской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9 175,01903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ул.Гайдара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729,99500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ул.Гайдара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35 344,95214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ул.Гастелло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651,99800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ул.Гастелло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23 382,48763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ул.Кооперативной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51 816,36206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ул.Кооперативной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683,00000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ул.Паратской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877,97900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ул.Паратской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73 903,95355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ул.Подгорной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373,99100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ул.Подгорной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30 909,37944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ул.Почтовой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21 462,64858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ул.Почтовой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887,99800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ул.Фрунзе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ул.Фрунзе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41 390,37857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ул.Хазиева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343,99200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ул.Хазиева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15 763,33237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ул.Чапаева в г.Зеленодольске Зеленодольского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ул.Чапаева в г.Зеленодольске Зеленодольского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45 511,45106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375 525,32610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 ул.Родниковой в с.Большие Кайбицы Кайбицкого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0,556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8 193,90937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 ул.Родниковой в с.Большие Кайбицы Кайбицкого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подъезда к площади Сабантуя в с.Большие Кайбицы Кайбицкого муни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подъезда к площади Сабантуя в с.Большие Кайбицы Кайбицкого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2 164,58930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ул.Строителей в с.Большие Кайбицы Кайбицкого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0,027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652,31995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ул.Строителей в с.Большие Кайбицы Кайбицкого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11 288,81862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ул.Ворошилова в г.Кукмор Кукморского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1,242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28 486,75192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ул.Ворошилова в г.Кукмор Кукморского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364,15700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ул.Гумерова в г.Кукмор Кукморского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188,44000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ул.Гумерова в г.Кукмор Кукморского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0,474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7 522,40400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ул.Пионерской в г.Кукмор Кукморского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15 178,41733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ул.Пионерской в г.Кукмор Кукморского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387,75000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ул.Халфина в г.Кукмор Кукморского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275,30000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ул.Халфина в г.Кукмор Кукморского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0,641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10 991,04991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63 394,27016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ул.Гоголя в г.Лаишево Лаишевского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4 235,56520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ул.Гоголя в г.Лаишево Лаишевского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106,08000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ул.Заозерной в с.Столбище Лаишевского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117,74300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ул.Заозерной в с.Столбище Лаишевского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4 673,23259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ул.Комсомольской в г.Лаишево Лаишевского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227,90400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ул.Комсомольской в г.Лаишево Лаишевского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9 098,83526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ул.Ленина в г.Лаишево Лаишевского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364,29800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ул.Ленина в г.Лаишево Лаишевского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0,486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12 871,02055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ул.Чернышевского в г.Лаишево Лаишевского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1,045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18 400,26402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ул.Чернышевского в г.Лаишево Лаишевского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419,28000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50 514,22262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пер.Камышлинский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0,289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2 935,63100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пер.Камышлинский в г.Лениногорске Лениногорского 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73,42400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пер.Победы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27,75300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пер.Победы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1 105,02700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пер.Строительный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77,97900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пер.Строительный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3 105,06800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пр.Шашина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0,424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9 970,68800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пр.Шашина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256,27100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ул.Агадуллина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18 933,26200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ул.Агадуллина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480,09000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ул.Белинского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644,68300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ул.Белинского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1,143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27 447,02500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ул.Булгакова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4 302,10000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ул.Булгакова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109,01300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ул.Володарского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0,679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18 797,80100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ул.Володарского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477,60000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ул.Гагарина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433,64400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ул.Гагарина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0,417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17 308,53800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ул.Дружбы Народов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3 464,98800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ул.Дружбы Народов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86,83300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ул.Кошевого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937,17900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ул.Кошевого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36 693,42500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ул.Крупской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0,487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17 003,29000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ул.Крупской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425,93600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ул.Ленинградской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0,533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22 664,06500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ул.Ленинградской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512,12600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ул.Лермонтова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0,636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16 811,16500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ул.Лермонтова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422,48200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ул.Набережной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1,189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25 096,21200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ул.Набережной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636,04400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ул.Нахимова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55,47300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ул.Нахимова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2 207,81400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ул.Первомайской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44,38800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ул.Первомайской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1 765,52400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ул.Советской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46,09900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ул.Советской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1 839,73900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ул.Степной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383,11200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ул.Степной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0,914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15 893,00300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«Капитальный ремонт ул.Суворова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310,20900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ул.Суворова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0,436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12 084,45200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ул.Халикова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1 840,09300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ул.Халикова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46,54300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ул.Школьной в г.Лениногорске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0,165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1 871,86400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ул.Школьной в г.Лениногорске Лениногорского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46,94300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269 674,59800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ул.Азина в г.Мамадыш Мамадышского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ул.Азина в г.Мамадыш Мамадышского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16 145,59045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ул.Ленина в г.Мамадыш Мамадышского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59 626,86665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ул.Ленина в г.Мамадыш Мамадышского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1 570,00000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77 772,45710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ул.Гассара в г.Менделеевске Менделеевского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1 566,60000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ул.Гассара в г.Менделеевске Менделеевского 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55 107,49874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ул.Профсоюзной в г. Менделеевске Менделеевского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ул.Профсоюзной в г. Менделеевске Менделеевского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22 856,60578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ул.Трудовой в г.Менделеевске Менделеевского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14 422,87938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ул.Трудовой в г.Менделеевске Менделеевского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376,50000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ул.Химиков в г.Менделеевске Менделеевского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746,89900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ул.Химиков в г.Менделеевске Менделеевского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30 112,88491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125 699,86781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автомобильной дороги по ул.М.Джалиля в г.Мензелинске Мензелинского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1 422,05000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по ул.М.Джалиля в г.Мензелинске Мензелинского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55 301,99918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ул.К.Маркса в г.Мензелинске Мензелинского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1 267,84900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ул.К.Маркса в г.Мензелинске Мензелинского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1,122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28 847,03760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ул.Октябрьской в г.Мензелинске Мензелинского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912,14900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ул.Октябрьской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г.Мензелинске Мензелинского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1,160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35 484,61440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123 235,69918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ул.Маннанова в с.Муслюмово Муслюмовского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5 668,64400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ул.Маннанова в с.Муслюмово Муслюмовского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5 839,64400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Новошешминский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ул.Автомобильной в с.Новошешминск Новошешминского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ул.Автомобильной в с.Новошешминск Новошешминского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4 507,88226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4 682,88226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ул.Вахитова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185,30100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ул.Вахитова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7 362,60400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ул.Верхненурлатской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112,62500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ул.Верхненурлатской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4 504,69700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ул.им.М.С.Салимжанова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152,91900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ул.им.М.С.Салимжанова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0,262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6 088,10300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ул.им.Р.С.Хамадеева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318,94500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ул.им.Р.С.Хамадеева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12 611,73500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ул.К.Маркса (от кольца до ул.Гиматдинова)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0,387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7 400,80800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ул.К.Маркса (от кольца до ул.Гиматдинова)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190,08300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ул.Кариева (квартальная дорога, четная сторона)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0,605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6 089,33900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ул.Кариева (квартальная дорога, четная сторона)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152,62000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ул.Козлова (от ул.Советской до ул.Салимжанова)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0,478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11 210,66400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ул.Козлова (от ул.Советской до ул.Салимжанова)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281,91400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ул.Комсомольской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431,69300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ул.Комсомольской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0,738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17 265,17400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ул.Мамыковской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0,975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19 017,36000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«Капитальный ремонт ул.Мамыковской в г.Нурлат Нурлатского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475,42900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ул.Промышленной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265,49800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ул.Промышленной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0,709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10 619,49500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ул.Советской (от д.55 до д.1)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327,85200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ул.Советской (от д.55 до д.1)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0,653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13 091,16500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ул.Чапаева в г.Нурлат Нурлатского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3 067,36300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ул.Чапаева в г.Нурлат Нурлатского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76,84000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121 300,22600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внутриплощадочных проездов и площадок зерносушильного комплекса ООО «Рыбно-Слободское ХПП» в пгт.Рыбная Слобода Рыбно-Слободского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30 589,42600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внутриплощадочных проездов и площадок зерносушильного комплекса ООО «Рыбно-Слободское ХПП» в пгт.Рыбная Слобода Рыбно-Слободского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786,27900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ул.Ленина в пгт.Рыбная Слобода Рыбно-Слободского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5 989,32500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ул.Ленина в пгт.Рыбная Слобода Рыбно-Слободского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199,00400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«Капитальный ремонт ул.Северной в пгт.Рыбная Слобода Рыбно-Слободского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409,57400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ул.Северной в пгт.Рыбная Слобода Рыбно-Слободского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12 272,15600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ул.Советской в пгт.Рыбная Слобода Рыбно-Слободского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579,40000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ул.Советской в пгт.Рыбная Слобода Рыбно-Слободского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17 369,01100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68 194,17500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Сармановский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ул.К.Маркса в с.Сарманово Сармановского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0,849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8 911,53400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ул.К.Маркса в с.Сарманово Сармановского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227,75200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ул.Ленина в с.Сарманово Сармановского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17 050,10300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ул.Ленина в с.Сарманово Сармановского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407,00400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ул.М.Вахитова в с.Сарманово Сармановского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226,64100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ул.М.Вахитова в с.Сарманово Сармановского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8 803,99100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ул.М.Джалиля в с.Сарманово Сармановского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566,95200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ул.М.Джалиля в с.Сарманово Сармановского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0,652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21 727,64300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ул.Новой в с.Сарманово Сармановского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ул.Новой в с.Сарманово Сармановского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0,131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1 348,24300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ул.Профсоюзной в с.Сарманово Сармановского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14,83400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ул.Профсоюзной в с.Сарманово Сармановского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275,03900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ул.Терешкова в с.Сарманово Сармановского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88,12600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ул.Терешкова в с.Сарманово Сармановского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3 423,24000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63 108,10200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ул.Нагаева в г.Болгар Спасского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ул.Нагаева в г.Болгар Спасского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1,867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33 844,09844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ул.Солнечной (от ул.Лихачева до ул.Крайней) в г.Болгар Спасского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ул.Солнечной (от ул.Лихачева до ул.Крайней) в г.Болгар Спасского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0,876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9 523,93246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44 568,03090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Тетюшский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ул.Ленина в г.Тетюши Тетюшского муниципального района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0,670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15 967,93530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ул.Ленина в г.Тетюши Тетюшского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ул.Свердлова в г.Тетюши Тетюшского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1,157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27 151,91663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ул.Свердлова в г.Тетюши Тетюшского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ул.Школьной, ул.Ленина, ул.Джалиля в г.Тетюши Тетюшского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399,99600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ул.Школьной, ул.Ленина, ул.Джалиля в г.Тетюши Тетюшского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0,567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10 859,53889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55 379,38682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ул.Ахметшина в с.Биклянь Тукаевского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0,987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19 676,84959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ул.Ахметшина в с.Биклянь Тукаевского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181,36700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ул.Чкалова в с.Биклянь Тукаевского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1,598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53 307,51685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ул.Чкалова в с.Биклянь Тукаевского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244,39700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73 410,13044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Тюлячинский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ул.Ленина в с.Тюлячи Тюлячинского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10 330,62023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ул.Ленина в с.Тюлячи Тюлячинского муниципального района Респуб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213,15000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 по объекту «Капитальный ремонт ул.Ф.Хусни в с.Тюлячи Тюлячинского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205,24900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ул.Ф.Хусни в с.Тюлячи Тюлячинского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9 852,04518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20 601,06441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ул.Нагорной в с.Черемшан Черемшанского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8 940,91832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ул.Нагорной в с.Черемшан Черемшанского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ул.Октябрьской в с.Черемшан Черемшанского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349,99900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ул.Октябрьской в с.Черемшан Черемшанского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13 775,90051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ул.Садовой в с.Черемшан Черемшанского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1 933,58692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ул.Садовой в с.Черемшан Черемшанского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ул.Энергетиков в с.Черемшан Черемшанского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8 932,99552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ул.Энергетиков в с.Черемшан Черемшанского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34 426,40027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Чистопольский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«Капитальный ремонт  ул.Парковой в г.Чистополе Чистопольского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 ул.Парковой в г.Чистополе Чистопольского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8 047,41206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2-го пер.Лесного в г.Чистополе Чистопольского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132,00000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2-го пер.Лесного в г.Чистополе Чистопольского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4 341,38153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ул.Бебеля в г.Чистополе Чистопольского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546,71600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ул.Бебеля в г.Чистополе Чистопольского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24 883,49928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ул.Билялова в г.Чистополе Чистопольского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155,16400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ул.Билялова в г.Чистополе Чистопольского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4 029,53000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ул.Валиева в г.Чистополе Чистопольского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82 208,24948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ул.Валиева в г.Чистополе Чистопольского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1 418,33200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ул.Заводской в г.Чистополе Чистопольского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14 040,21660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ул.Заводской в г.Чистополе Чистопольского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286,95200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ул.К.Маркса в г.Чистополе Чистопольского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130 175,23670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по объекту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«Капитальный ремонт ул.К.Маркса в г.Чистополе Чистопольского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3 258,54500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273 725,23465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Ютазинский район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пер.Клубный в пгт.Уруссу Ютазинского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288,35500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пер.Клубный в пгт.Уруссу Ютазинского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11 475,24700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пер.Центральный в пгт.Уруссу Ютазинского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108,48300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пер.Центральный в пгт.Уруссу Ютазинского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4 062,46800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ул.Горького в пгт.Уруссу Ютазинского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3 339,25400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ул.Горького в пгт.Уруссу Ютазинского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89,34000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ул.Пушкина в пгт.Уруссу Ютазинского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11 245,40300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ул.Пушкина в пгт.Уруссу Ютазинского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293,47200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ул.Уруссинской в пгт.Уруссу Ютазинского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6 156,97000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по объекту «Капитальный ремонт ул.Уруссинской в пгт.Уруссу Ютазинского муниципального района Республики Татарстан»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165,05100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37 224,04300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Автодороги г.Казани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дов вдоль д.79Б по ул.Беломорской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11 873,61000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внутриквартальных проездов вдоль муниципального бюджетного дошкольного образовательного учреждения «Детский сад № 110 комбинированного вида» Ново-Савиновского района г.Казани, муниципального бюджетного дошкольного образовательного учреждения «Центр развития ребенка – детский сад № 202» Ново-Савиновского района г.Казани и муниципального бюджетного дошкольного образовательного учреждения «Билингвальный детский сад № 303»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6 238,19989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и тротуаров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690 962,84921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к муниципальному бюджетному учреждению дополнительного образования «Городской дворец детского творчества им.А.Алиша»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10 914,61912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от ул.Восстания до технополиса «Химград»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13 510,39900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от ул.Гаврилова до муниципального бюджетного общеобразовательного учреждения «Средняя общеобразовательная татарско-русская школа № 113 с углубленным изучением отдельных предметов имени Героя России М.Р.Ахметшина» Ново-Савиновского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8 720,93400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ул.Аделя Кутуя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37 459,41146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ул.Академика Завойского, д.3, д.5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1 971,23713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ул.Вагапова, д.17А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28 190,93800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дов по ул.Вербной и ул.Гали Динмухаметова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0,540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57 368,73700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внутриквартальных проездов по ул.Гвардейской, д.65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14 703,40352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ул.Главной, д.56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6 012,01574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ул.Космонавтов, д.44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38 066,92025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ул.Ноксинский спуск, д.5, д.7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1 271,66600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ул.Отрадной, д.4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11 571,95172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ул.Патриса Лумумбы, д.56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3 420,66050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внутриквартальных проездов по ул.Сахарова, д.29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10 652,41617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дороги и тротуаров по ул.Родник в ж.м.Абу-Даби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48 318,71800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дороги по пер.Беркутова в районе ул.Советской, д.77А в ж.м.Константиновка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0,065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5 082,70510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дороги по ул.Ноксинский переулок в ж.м.Вознесенское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8 560,09577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дороги по ул.Челябинской вблизи д.32А по ул.Дорожной в ж.м.Нагорный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8 063,60634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местного проезда вдоль д.11, д.13, д.15, д.17, д.19 по ул.Серова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72 457,65900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местного проезда вдоль д.17 по пр.Хусаина Ямашева в Московском рай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32 145,79400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местного проезда от д.51А до д.71 по ул.Фатыха Амирхана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34 081,31400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местного проезда по ул.Фатыха Амирхана, д.12, д.14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26 625,95000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парковки по ул.Подлужная, д.15А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35 325,36863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подъездной дороги и тротуара к общежитию по ул.Оренбургский тракт д.132/3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33 238,65394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подъездной дороги к д.143, к.1 по ул.Боевая в Кировском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21 558,46151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подъездной дороги к д.55Г по ул.Николая Ершова в Советском районе г.Казани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6 121,61264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подъездной дороги к муниципальному автономному общеобразовательному учреждению «Гимназия №19» Приволжского района г.Казани по адресу проспект Победы д.48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32 623,20038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подъездных дорог к снегоплавильным пунктам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69 750,51241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пр.Победы, д.41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1 121,93638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пр.Победы, д.45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938,06523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вдоль муниципального автономного дошкольного образовательного учреждения «Детский сад № 308 комбинированного вида с татарским языком воспитания и обучения» Авиастроительного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9 959,57578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до жилого комплекса «Голливуд»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14 536,89300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и тротуара по ул.8-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я Давликеевская от д.28 до д.11 в ж.м.Мирный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0,750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49 849,03024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проезда и тротуара по ул.Старообрядческая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2 330,01552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и тротуаров по ул.Кул Гали, д.10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9 079,05600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и тротуаров по ул.Рихарда Зорге, д.77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8 442,80200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от д.1 до д.9 по ул.Профессоров Котельниковых и проезда от д.4 по ул.Профессоров Котельниковых до д.20/1 по ул.Ризаэтдина Фахретдина и выездом на ул.Профессора Альтшулера в коттеджном поселке Казанская усадьба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26 063,88407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от ул.Маршала Чуйкова до муниципального бюджетного общеобразовательного учреждения «Средняя общеобразовательная школа № 132» Ново-Савиновского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28 222,32211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от ул.Островского до ул.Баумана, д.70А (с обеспечением водоотвода)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15 815,90404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от ул.Центральная в пос.Новониколаевский до ул.Тэцевская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78 421,05188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по ул.Крутовская на участке от ул.Тихорецкая до ул.Владимира Кулагина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144 711,62489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проезда по ул.Рихарда Зорге, д.99 к государственному автономному учреждению социального обслуживания «Реабилитационный центр для детей и подростков с ограниченными возможностями «Солнечный» Министерства труда, занятости и социальной защиты Республики Татарстан»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10 832,98450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проездов в ж.м.Кульсеитово в Советском районе г.Казани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62 162,02650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с реорганизацией движения на перекрестке ул.Саид-Галеева и Кремлевской набережной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288 237,48885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вдоль дома №36Д по ул.Сибирский Тракт в Советском районе г.Казани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0,035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3 127,47542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и автобусной площадки по ул.Каспийской в ж.м.Царицыно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10 561,29400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и заезда с освещением к муниципальному бюджетному общеобразовательному учреждению «Лицей № 83 – Центр образования» Приволжского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8 412,36389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к муниципальному автономному общеобразовательному учреждению «Гимназия № 19» Приволжского района г.Казани и капитальный ремонт проезда по ул.Рихарда Зорге, д.72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29 367,67930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к муниципальному бюджетному общеобразовательному учреждению «Средняя общеобразовательная школа № 69» Приволжского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4 047,57800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к муниципальному бюджетному общеобразовательному учреждению «Средняя общеобразовательная русско-татарская школа № 150» Приволжского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2 324,90609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к муниципальному бюджетному общеобразовательному учреждению «Татаро-английская гимназия № 16» Приволжского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504,62843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от д.3А по ул.Айвазовского до ул.Курашова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0,045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4 970,29751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тротуара от Центрального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парка культуры и отдыха им.Горького до ул.Подлужная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0,370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6 643,44541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тротуара по ул.Комиссара Габишева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5 729,02900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по ул.Кулагина, д.8, д.4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4 440,68438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по ул.Сафиуллина вдоль Церкви Серафима Саровского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1 891,96224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с освещением к муниципальному бюджетному общеобразовательному учреждению «Средняя общеобразовательная школа № 42 имени Героя России Д.Р.Гилемханова» Приволжского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1 098,40000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тротуара с освещением к муниципальному бюджетному общеобразовательному учреждению «Татарско-русская средняя общеобразовательная школа № 10 с углубленным изучением отдельных предметов» Приволжского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3 293,71439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тротуаров из брусчатки по ул.Карла Маркса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1 167,44012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тротуаров к муниципальному бюджетному общеобразовательному учреждению «Средняя общеобразовательная школа №64» Московского района г.Казани по адресу проспект Хусаина Ямашева д.8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1 455,47092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тротуаров по ул.Товарищеская от ул.Достоевского до ул.Пугачевская с ремонтом проезда от ул.Вишневского до ул.Товарищеская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33 752,87910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тротуаров по ул.Щапова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6 943,05600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тротуаров по ул.Юлиуса Фучика от д.34 до д.38 в Приволжском районе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1 283,50838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тротуаров с внешней стороны по ул.Юлиуса Фучика, д.66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1 807,42370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ул.1-й Локаторный переулок в ж.м.Нагорный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8 873,54900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ул.1-й Молдавской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15 633,88384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ул.1-й переулок Машиностроителей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5 196,53300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ул.2-й Локаторный переулок в ж.м.Нагорный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6 401,49690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ул.3-й переулок Машиностроителей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4 400,65665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ул.7-я Кадышевская, ул.9-я Кадышевская и ул.12-я Кадышевская в ж.м.Брикетный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12 952,91442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ул.Адоратского, д.29, д.39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18 401,25500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ул.Адоратского, д.41А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29 643,72849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ул.Академика Завойского, д.8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6 325,59016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ул.Аметьевской, д.72А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1 491,70304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ул.Асылъяр ж.м.Киндери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23 426,65200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ул.Бахетле от ул.Алмагач, д.8 до ул.Бахетле, д.39 и от ул.Бахетле, д.45А до д.58 в ж.м.Царицынский Бугор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49 881,87100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ул.Безымянной до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ул.Джамала Валиди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12 021,85333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ул.Безымянной от ул.Колхозной до ул.Сухой в ж.м.Сухая Река Авиастроительного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31 997,50800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ул.Бирюсовой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6 175,53200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ул.Болынлык в ж.м.Кульсеитово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18 076,91600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ул.Вишневая и ул.Локаторная в ж.м.Новая Сосновка в Советском районе г.Казани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99 644,67833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ул.Восстания, д.49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11 423,63600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ул.Декабристов, д.178А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21 304,83000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ул.Декабристов, д.179, д.181, д.183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11 116,23600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ул.Джалиловцев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38 536,16332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ул.Желатиновая от ул.Заводская до ул.Ютазинская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26 809,58292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ул.Зарничной в ж.м.Союз Офицеров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23 348,47800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ул.Зинина, д.15, ул.Товарищеской, д.16, Достоевского, д.73 (тротуар с внешней стороны)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5 828,79800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ул.Зифы Басыровой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8 995,14400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ул.Ключевой в ж.м.Кульсеитово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20 863,85600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ул.Космонавтов, д.41 в Со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5 758,38994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ул.Кул Гали, д.9/95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0,198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3 127,49792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ул.Кулахметова, д.4, д.14, д.8, д.10, д.12 в Кировском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22 161,37026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ул.Лачын ж.м.Киндери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11 157,46700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ул.Мидхата Булатова, д.5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17 392,97825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ул.Музыкальной, д.13 в Кировском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4 312,79767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ул.Мусы Бигиева в ж.м.Северный в Авиастроительном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104 727,14652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ул.Павлюхина, д.114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7 856,16700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ул.Пионерской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34 771,18400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ул.Продольной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4 368,07900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ул.Профессора Мухамедьярова от д.28 до ул.Воровского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5 437,35624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ул.Раздольной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9 413,95600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ул.Сары Садыковой, д.20 в Вахитовском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5 266,98487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ул.Связная и ул.Аргамак в ж.м.Вознесенское в Советском районе г.Казани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20 120,40934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ул.Сливовой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12 478,11300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ул.Соловецких Юнг от ул.Тверской до ул.Энергетиков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9 984,95600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ул.Социалистической, д.7 в Авиастроительном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10 584,59900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ул.Станционной в ж.м.Станционные Дербышки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16 569,06400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ул.Степной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5 874,32400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ул.Тэцевской от д.209, к.1 до д.35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4 872,93763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ул.Утренней в ж.м.Новая Сосновка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20 484,80200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ул.Центральная в п.Салмачи от ул.5-я Зеленая, д.52А до границы г.Казани в Приволжском районе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168 367,26600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ул.Четаева, д.10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6 978,05000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ул.Четаева, д.4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6 661,83300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ул.Чистопольской между д.60 и д.68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12 287,19640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ул.Чистопольской, д.20, д.22, д.26 в Ново-Савиновском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21 069,86700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ул.Чулпан в ж.м.Кульсеитово Советского района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25 497,27500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ул.Шамиля Усманова, д.11А, д.11Б, д.11В в Московском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7 369,02600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ул.Юлиуса Фучика, д.105, д.107, д.109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7 367,73971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ул.Юлиуса Фучика, д.64 в Приволжском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17 106,13802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 w:rsidR="003534CD">
              <w:rPr>
                <w:rFonts w:ascii="Times New Roman" w:hAnsi="Times New Roman"/>
                <w:sz w:val="28"/>
                <w:szCs w:val="28"/>
              </w:rPr>
              <w:t>автодорогам г.Казани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3 398 609,53387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Автодороги г.Набережные Челны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проездов и тротуаров Комсомольского и Центрального района в г.Набережные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0,412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38 776,98072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ул.Магистральная в г.Набережные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500 927,88220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ул.Маршала Жукова от Сармановского тракта до ул.Низаметдинова в г.Набережные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299 819,45297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ул.Машиностроительная от Орловского кольца до пр.КАМАЗа в г.Набережные Челны Республики Татарстан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68 685,48159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ул.Машиностроительная от Орловского кольца до пр.КАМАЗа в г.Набережные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317 477,98590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ул.Орловская в г.Набережные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297 576,07049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 w:rsidR="003534CD">
              <w:rPr>
                <w:rFonts w:ascii="Times New Roman" w:hAnsi="Times New Roman"/>
                <w:sz w:val="28"/>
                <w:szCs w:val="28"/>
              </w:rPr>
              <w:t>автодорогам г. Набережные Челны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1 523 263,85387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Автодороги г.Нижнекамск</w:t>
            </w:r>
            <w:r w:rsidR="003534C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дорожно-уличной сети г.Нижнекамска Республики Татарстан. Капитальный ремонт ул.Кайманова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42 782,03905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дорожно-уличной сети г.Нижнекамска Республики Татарстан. Капитальный ремонт ул.Чулман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105 559,53405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дорожно-уличной сети г.Нижнекамска Республики Татарстан. Проспект Шинников от ул.Менделеева до ул.Лесная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258 358,15818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дорожно-уличной сети г.Нижнекамска Республики Татарстан. Улица 30 лет Победы от пр.Химиков до ул.Студенческая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47 836,52480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дорожно-уличной сети г.Нижнекамска Республики Татарстан. Улица Тукая от пр.Строителей до ул.Юности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150 845,63972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дорожно-уличной сети г.Нижнекамска Республики Татарстан. Улица Юности от пр.Строителей до пр.Химиков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327 812,56195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 w:rsidR="003534CD">
              <w:rPr>
                <w:rFonts w:ascii="Times New Roman" w:hAnsi="Times New Roman"/>
                <w:sz w:val="28"/>
                <w:szCs w:val="28"/>
              </w:rPr>
              <w:t>автодорогам г.Нижнекамска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933 194,45775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60 465,28883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60 465,28883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 и услуги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3534CD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Проектно-изыскательские работы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5 890,24600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 w:rsidR="003534CD">
              <w:rPr>
                <w:rFonts w:ascii="Times New Roman" w:hAnsi="Times New Roman"/>
                <w:sz w:val="28"/>
                <w:szCs w:val="28"/>
              </w:rPr>
              <w:t>прочим работам и услугам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5 890,24600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477E2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9 200 140,08200</w:t>
            </w:r>
          </w:p>
        </w:tc>
      </w:tr>
      <w:tr w:rsidR="00477E2A" w:rsidTr="00280969"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Автодороги г.Казани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водопропускной трубы по ул.Советская в жилом массиве Кадышево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92 561,15410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проезжей части Большого Казанского кольца от 3-й транспортной дамбы до ул.Братьев Касимовых в Советском районе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1 687 131,73962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ул.Оренбургский тракт – проспект Универсиады в направлении от границы г.Казани до ул.Пушкина в Вахитовском и Приволжском районах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334 124,48569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ул.Оренбургский тракт – проспект Универсиады в направлении от ул.Пушкина до границы г.Казани в Вахитовском и Приволжском районах г.Казани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8,730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317 099,93290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 w:rsidR="003534CD">
              <w:rPr>
                <w:rFonts w:ascii="Times New Roman" w:hAnsi="Times New Roman"/>
                <w:sz w:val="28"/>
                <w:szCs w:val="28"/>
              </w:rPr>
              <w:t>автодорогам г.Казани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2 430 917,31231</w:t>
            </w:r>
          </w:p>
        </w:tc>
      </w:tr>
      <w:tr w:rsidR="00477E2A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7E2A" w:rsidRDefault="006E7BB9" w:rsidP="0028096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Автодороги г.Набережные Челны</w:t>
            </w:r>
          </w:p>
        </w:tc>
      </w:tr>
      <w:tr w:rsidR="00477E2A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 w:rsidP="0028096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проездов промышленно-коммунальной зоны г.Набережные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77E2A" w:rsidRDefault="006E7BB9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149 569,37852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автодорогам г. Набережные Челны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149 569,37852</w:t>
            </w:r>
          </w:p>
        </w:tc>
      </w:tr>
      <w:tr w:rsidR="003534CD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43 570,80617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43 570,80617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2 624 057,49700</w:t>
            </w:r>
          </w:p>
        </w:tc>
      </w:tr>
      <w:tr w:rsidR="003534CD" w:rsidTr="00280969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34CD" w:rsidRDefault="003534CD" w:rsidP="003534CD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9 200 140,08200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163,437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9 116 377,46100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(капитальный ремонт)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83 762,62100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2 624 057,49700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водопропускных труб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92 561,15410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20,750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2 531 496,34290</w:t>
            </w:r>
          </w:p>
        </w:tc>
      </w:tr>
      <w:tr w:rsidR="003534CD" w:rsidTr="00280969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34CD" w:rsidRDefault="003534CD" w:rsidP="003534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11 824 197,57900</w:t>
            </w:r>
          </w:p>
        </w:tc>
      </w:tr>
      <w:tr w:rsidR="003534CD" w:rsidTr="00280969">
        <w:trPr>
          <w:trHeight w:val="465"/>
        </w:trPr>
        <w:tc>
          <w:tcPr>
            <w:tcW w:w="684" w:type="dxa"/>
            <w:shd w:val="clear" w:color="auto" w:fill="auto"/>
            <w:vAlign w:val="bottom"/>
          </w:tcPr>
          <w:p w:rsidR="003534CD" w:rsidRDefault="003534CD" w:rsidP="003534CD">
            <w:pPr>
              <w:rPr>
                <w:szCs w:val="16"/>
              </w:rPr>
            </w:pPr>
          </w:p>
        </w:tc>
        <w:tc>
          <w:tcPr>
            <w:tcW w:w="9522" w:type="dxa"/>
            <w:gridSpan w:val="3"/>
            <w:shd w:val="clear" w:color="auto" w:fill="auto"/>
            <w:vAlign w:val="bottom"/>
          </w:tcPr>
          <w:p w:rsidR="003534CD" w:rsidRDefault="003534CD" w:rsidP="003534CD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</w:tr>
    </w:tbl>
    <w:p w:rsidR="000C730C" w:rsidRDefault="000C730C"/>
    <w:sectPr w:rsidR="000C730C" w:rsidSect="006E7BB9">
      <w:head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BB9" w:rsidRDefault="006E7BB9" w:rsidP="006E7BB9">
      <w:pPr>
        <w:spacing w:after="0" w:line="240" w:lineRule="auto"/>
      </w:pPr>
      <w:r>
        <w:separator/>
      </w:r>
    </w:p>
  </w:endnote>
  <w:endnote w:type="continuationSeparator" w:id="0">
    <w:p w:rsidR="006E7BB9" w:rsidRDefault="006E7BB9" w:rsidP="006E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BB9" w:rsidRDefault="006E7BB9" w:rsidP="006E7BB9">
      <w:pPr>
        <w:spacing w:after="0" w:line="240" w:lineRule="auto"/>
      </w:pPr>
      <w:r>
        <w:separator/>
      </w:r>
    </w:p>
  </w:footnote>
  <w:footnote w:type="continuationSeparator" w:id="0">
    <w:p w:rsidR="006E7BB9" w:rsidRDefault="006E7BB9" w:rsidP="006E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165017"/>
      <w:docPartObj>
        <w:docPartGallery w:val="Page Numbers (Top of Page)"/>
        <w:docPartUnique/>
      </w:docPartObj>
    </w:sdtPr>
    <w:sdtEndPr/>
    <w:sdtContent>
      <w:p w:rsidR="006E7BB9" w:rsidRDefault="006E7B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28B">
          <w:rPr>
            <w:noProof/>
          </w:rPr>
          <w:t>2</w:t>
        </w:r>
        <w:r>
          <w:fldChar w:fldCharType="end"/>
        </w:r>
      </w:p>
    </w:sdtContent>
  </w:sdt>
  <w:p w:rsidR="006E7BB9" w:rsidRDefault="006E7B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7E2A"/>
    <w:rsid w:val="000C730C"/>
    <w:rsid w:val="00280969"/>
    <w:rsid w:val="003534CD"/>
    <w:rsid w:val="00477E2A"/>
    <w:rsid w:val="006E7BB9"/>
    <w:rsid w:val="009D728B"/>
    <w:rsid w:val="00C5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0380"/>
  <w15:docId w15:val="{72C5332F-1804-4D27-96DC-D543C0C25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E7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BB9"/>
  </w:style>
  <w:style w:type="paragraph" w:styleId="a5">
    <w:name w:val="footer"/>
    <w:basedOn w:val="a"/>
    <w:link w:val="a6"/>
    <w:uiPriority w:val="99"/>
    <w:unhideWhenUsed/>
    <w:rsid w:val="006E7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46</Pages>
  <Words>11951</Words>
  <Characters>68121</Characters>
  <Application>Microsoft Office Word</Application>
  <DocSecurity>0</DocSecurity>
  <Lines>567</Lines>
  <Paragraphs>159</Paragraphs>
  <ScaleCrop>false</ScaleCrop>
  <Company/>
  <LinksUpToDate>false</LinksUpToDate>
  <CharactersWithSpaces>79913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6</cp:revision>
  <dcterms:created xsi:type="dcterms:W3CDTF">2025-12-19T12:15:00Z</dcterms:created>
  <dcterms:modified xsi:type="dcterms:W3CDTF">2025-12-19T13:48:00Z</dcterms:modified>
</cp:coreProperties>
</file>